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60FA5" w:rsidRPr="009A388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9A3886">
            <w:pPr>
              <w:spacing w:after="0" w:line="240" w:lineRule="auto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9A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60FA5" w:rsidRPr="009A3886" w:rsidRDefault="00260FA5" w:rsidP="009A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60FA5" w:rsidRPr="009A3886" w:rsidRDefault="00260FA5" w:rsidP="009A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60FA5" w:rsidRPr="009A3886" w:rsidRDefault="00260FA5" w:rsidP="009A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260FA5" w:rsidRPr="009A3886" w:rsidRDefault="00260FA5" w:rsidP="009A3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1153F">
              <w:rPr>
                <w:rFonts w:ascii="Times New Roman" w:hAnsi="Times New Roman" w:cs="Times New Roman"/>
                <w:sz w:val="28"/>
                <w:szCs w:val="28"/>
              </w:rPr>
              <w:t xml:space="preserve"> 27.04.2015 </w:t>
            </w: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153F">
              <w:rPr>
                <w:rFonts w:ascii="Times New Roman" w:hAnsi="Times New Roman" w:cs="Times New Roman"/>
                <w:sz w:val="28"/>
                <w:szCs w:val="28"/>
              </w:rPr>
              <w:t xml:space="preserve"> 3797</w:t>
            </w:r>
          </w:p>
          <w:p w:rsidR="00260FA5" w:rsidRPr="009A3886" w:rsidRDefault="00260FA5" w:rsidP="009A3886">
            <w:pPr>
              <w:spacing w:after="0" w:line="240" w:lineRule="auto"/>
            </w:pPr>
          </w:p>
        </w:tc>
      </w:tr>
    </w:tbl>
    <w:p w:rsidR="00260FA5" w:rsidRDefault="00260FA5" w:rsidP="00566728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60FA5" w:rsidRPr="009A388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9A3886">
            <w:pPr>
              <w:spacing w:after="0" w:line="240" w:lineRule="auto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9A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260FA5" w:rsidRPr="009A3886" w:rsidRDefault="00655DFD" w:rsidP="009A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260FA5" w:rsidRPr="009A38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 Порядку предоставления субсидий в целях возмещения недополученных доходов лицами, осуществляющими перевозки граждан в автомобильном транспорте на муниципальных пригородных маршрутах регулярного сообщения муниципального образования город Краснодар, на условиях предоставления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</w:t>
              </w:r>
              <w:proofErr w:type="gramEnd"/>
              <w:r w:rsidR="00260FA5" w:rsidRPr="009A38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образования город Краснодар</w:t>
              </w:r>
            </w:hyperlink>
            <w:r w:rsidR="00260FA5" w:rsidRPr="009A38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60FA5" w:rsidRDefault="00260FA5" w:rsidP="0067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FA5" w:rsidRDefault="00260FA5" w:rsidP="00672F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FA5" w:rsidRPr="00672FA0" w:rsidRDefault="00260FA5" w:rsidP="00672F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FA5" w:rsidRPr="00672FA0" w:rsidRDefault="00260FA5" w:rsidP="00F55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F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260FA5" w:rsidRPr="00672FA0" w:rsidRDefault="00260FA5" w:rsidP="00F55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количестве поездок, совершённых лицами, </w:t>
      </w:r>
      <w:r w:rsidRPr="00672FA0">
        <w:rPr>
          <w:rFonts w:ascii="Times New Roman" w:hAnsi="Times New Roman" w:cs="Times New Roman"/>
          <w:b/>
          <w:bCs/>
          <w:sz w:val="28"/>
          <w:szCs w:val="28"/>
        </w:rPr>
        <w:t>имеющими право на получение меры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</w:t>
      </w:r>
    </w:p>
    <w:p w:rsidR="00260FA5" w:rsidRDefault="00260FA5" w:rsidP="00116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FA5" w:rsidRDefault="00260FA5" w:rsidP="00116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FA5" w:rsidRPr="00FC7A05" w:rsidRDefault="00260FA5" w:rsidP="00116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1"/>
        <w:gridCol w:w="2369"/>
        <w:gridCol w:w="2268"/>
      </w:tblGrid>
      <w:tr w:rsidR="00260FA5" w:rsidRPr="009A3886" w:rsidTr="009111E3">
        <w:trPr>
          <w:cantSplit/>
          <w:trHeight w:val="1446"/>
        </w:trPr>
        <w:tc>
          <w:tcPr>
            <w:tcW w:w="4681" w:type="dxa"/>
            <w:vAlign w:val="center"/>
          </w:tcPr>
          <w:p w:rsidR="00260FA5" w:rsidRPr="009A3886" w:rsidRDefault="00260FA5" w:rsidP="0091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соверш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нных поездок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9A3886">
              <w:rPr>
                <w:rFonts w:ascii="Times New Roman" w:hAnsi="Times New Roman" w:cs="Times New Roman"/>
                <w:sz w:val="24"/>
                <w:szCs w:val="24"/>
              </w:rPr>
              <w:t>муниципальном пригородном автобусном маршруте регулярного сообщения муниципального образования город Краснодар (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маршрута)</w:t>
            </w:r>
          </w:p>
        </w:tc>
        <w:tc>
          <w:tcPr>
            <w:tcW w:w="2369" w:type="dxa"/>
            <w:vAlign w:val="center"/>
          </w:tcPr>
          <w:p w:rsidR="00260FA5" w:rsidRPr="004611ED" w:rsidRDefault="00260FA5" w:rsidP="0091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прямом направлении</w:t>
            </w:r>
          </w:p>
        </w:tc>
        <w:tc>
          <w:tcPr>
            <w:tcW w:w="2268" w:type="dxa"/>
            <w:vAlign w:val="center"/>
          </w:tcPr>
          <w:p w:rsidR="00260FA5" w:rsidRPr="004611ED" w:rsidRDefault="00260FA5" w:rsidP="0091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обратном направлении</w:t>
            </w:r>
          </w:p>
        </w:tc>
      </w:tr>
      <w:tr w:rsidR="00260FA5" w:rsidRPr="009A3886">
        <w:trPr>
          <w:cantSplit/>
          <w:trHeight w:hRule="exact" w:val="372"/>
        </w:trPr>
        <w:tc>
          <w:tcPr>
            <w:tcW w:w="4681" w:type="dxa"/>
          </w:tcPr>
          <w:p w:rsidR="00260FA5" w:rsidRPr="0011612B" w:rsidRDefault="00260FA5" w:rsidP="0067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260FA5" w:rsidRPr="004611ED" w:rsidRDefault="00260FA5" w:rsidP="0067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60FA5" w:rsidRPr="004611ED" w:rsidRDefault="00260FA5" w:rsidP="0067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260FA5" w:rsidRPr="009A3886">
        <w:trPr>
          <w:cantSplit/>
          <w:trHeight w:hRule="exact" w:val="372"/>
        </w:trPr>
        <w:tc>
          <w:tcPr>
            <w:tcW w:w="4681" w:type="dxa"/>
          </w:tcPr>
          <w:p w:rsidR="00260FA5" w:rsidRDefault="00260FA5" w:rsidP="0011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1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6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раниц</w:t>
            </w:r>
            <w:r w:rsidRPr="0011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 одного</w:t>
            </w:r>
            <w:r w:rsidRPr="0046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тарифного участка</w:t>
            </w:r>
          </w:p>
          <w:p w:rsidR="00260FA5" w:rsidRPr="00FC7A05" w:rsidRDefault="00260FA5" w:rsidP="00116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FA5" w:rsidRPr="004611ED" w:rsidRDefault="00260FA5" w:rsidP="0011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260FA5" w:rsidRPr="004611ED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FA5" w:rsidRPr="004611ED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60FA5" w:rsidRPr="009A3886">
        <w:trPr>
          <w:cantSplit/>
          <w:trHeight w:hRule="exact" w:val="359"/>
        </w:trPr>
        <w:tc>
          <w:tcPr>
            <w:tcW w:w="4681" w:type="dxa"/>
          </w:tcPr>
          <w:p w:rsidR="00260FA5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6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раниц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 двух</w:t>
            </w:r>
            <w:r w:rsidRPr="0046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260FA5" w:rsidRPr="00FC7A05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FA5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FA5" w:rsidRPr="004611ED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260FA5" w:rsidRPr="004611ED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FA5" w:rsidRPr="004611ED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60FA5" w:rsidRPr="009A3886">
        <w:trPr>
          <w:cantSplit/>
          <w:trHeight w:hRule="exact" w:val="329"/>
        </w:trPr>
        <w:tc>
          <w:tcPr>
            <w:tcW w:w="4681" w:type="dxa"/>
          </w:tcPr>
          <w:p w:rsidR="00260FA5" w:rsidRPr="007A6025" w:rsidRDefault="00260FA5" w:rsidP="0067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9" w:type="dxa"/>
          </w:tcPr>
          <w:p w:rsidR="00260FA5" w:rsidRPr="007A6025" w:rsidRDefault="00260FA5" w:rsidP="0067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60FA5" w:rsidRPr="007A6025" w:rsidRDefault="00260FA5" w:rsidP="0067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260FA5" w:rsidRPr="009A3886">
        <w:trPr>
          <w:cantSplit/>
          <w:trHeight w:hRule="exact" w:val="329"/>
        </w:trPr>
        <w:tc>
          <w:tcPr>
            <w:tcW w:w="4681" w:type="dxa"/>
          </w:tcPr>
          <w:p w:rsidR="00260FA5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6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раниц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6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тарифных участков</w:t>
            </w:r>
          </w:p>
          <w:p w:rsidR="00260FA5" w:rsidRPr="007A6025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260FA5" w:rsidRPr="007A6025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FA5" w:rsidRPr="007A6025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60FA5" w:rsidRPr="009A3886">
        <w:trPr>
          <w:cantSplit/>
          <w:trHeight w:hRule="exact" w:val="435"/>
        </w:trPr>
        <w:tc>
          <w:tcPr>
            <w:tcW w:w="4681" w:type="dxa"/>
          </w:tcPr>
          <w:p w:rsidR="00260FA5" w:rsidRPr="007A6025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6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раниц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 ……..</w:t>
            </w:r>
            <w:r w:rsidRPr="0046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тарифных участков</w:t>
            </w:r>
          </w:p>
        </w:tc>
        <w:tc>
          <w:tcPr>
            <w:tcW w:w="2369" w:type="dxa"/>
          </w:tcPr>
          <w:p w:rsidR="00260FA5" w:rsidRPr="007A6025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FA5" w:rsidRPr="007A6025" w:rsidRDefault="00260FA5" w:rsidP="001E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60FA5" w:rsidRPr="007A6025" w:rsidRDefault="00260F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540"/>
        <w:gridCol w:w="2380"/>
        <w:gridCol w:w="700"/>
        <w:gridCol w:w="3198"/>
        <w:gridCol w:w="629"/>
      </w:tblGrid>
      <w:tr w:rsidR="00260FA5" w:rsidRPr="009A3886">
        <w:trPr>
          <w:gridAfter w:val="1"/>
          <w:wAfter w:w="629" w:type="dxa"/>
          <w:trHeight w:val="69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A5" w:rsidRPr="009A3886">
        <w:trPr>
          <w:gridAfter w:val="1"/>
          <w:wAfter w:w="629" w:type="dxa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8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91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88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60FA5" w:rsidRPr="009A3886">
        <w:trPr>
          <w:gridAfter w:val="1"/>
          <w:wAfter w:w="629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A5" w:rsidRPr="009A3886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A5" w:rsidRPr="009A3886" w:rsidRDefault="00260FA5" w:rsidP="002362F6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0FA5" w:rsidRPr="009A38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88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8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23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 w:rsidP="0091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88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0FA5" w:rsidRPr="009A3886" w:rsidRDefault="00260FA5"/>
        </w:tc>
      </w:tr>
    </w:tbl>
    <w:p w:rsidR="00260FA5" w:rsidRPr="002362F6" w:rsidRDefault="00260FA5" w:rsidP="00236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FA5" w:rsidRPr="002362F6" w:rsidRDefault="00260FA5" w:rsidP="00236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FA5" w:rsidRPr="002362F6" w:rsidRDefault="00260FA5" w:rsidP="00236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FA5" w:rsidRDefault="00260FA5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транспорта,</w:t>
      </w:r>
    </w:p>
    <w:p w:rsidR="00260FA5" w:rsidRDefault="00260FA5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</w:p>
    <w:p w:rsidR="00260FA5" w:rsidRDefault="00260FA5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</w:p>
    <w:p w:rsidR="00260FA5" w:rsidRDefault="00260FA5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E2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0FA5" w:rsidRPr="001E26FF" w:rsidRDefault="00260FA5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Е.В.Калиоропуло</w:t>
      </w:r>
      <w:proofErr w:type="spellEnd"/>
    </w:p>
    <w:p w:rsidR="00260FA5" w:rsidRDefault="00260FA5" w:rsidP="001E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FA5" w:rsidRPr="001E26FF" w:rsidRDefault="0026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FA5" w:rsidRPr="001E26FF" w:rsidSect="00587FE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1D" w:rsidRDefault="008A741D" w:rsidP="00587FE0">
      <w:pPr>
        <w:spacing w:after="0" w:line="240" w:lineRule="auto"/>
      </w:pPr>
      <w:r>
        <w:separator/>
      </w:r>
    </w:p>
  </w:endnote>
  <w:endnote w:type="continuationSeparator" w:id="0">
    <w:p w:rsidR="008A741D" w:rsidRDefault="008A741D" w:rsidP="0058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1D" w:rsidRDefault="008A741D" w:rsidP="00587FE0">
      <w:pPr>
        <w:spacing w:after="0" w:line="240" w:lineRule="auto"/>
      </w:pPr>
      <w:r>
        <w:separator/>
      </w:r>
    </w:p>
  </w:footnote>
  <w:footnote w:type="continuationSeparator" w:id="0">
    <w:p w:rsidR="008A741D" w:rsidRDefault="008A741D" w:rsidP="0058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A5" w:rsidRPr="00587FE0" w:rsidRDefault="00655DF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587FE0">
      <w:rPr>
        <w:rFonts w:ascii="Times New Roman" w:hAnsi="Times New Roman" w:cs="Times New Roman"/>
        <w:sz w:val="28"/>
        <w:szCs w:val="28"/>
      </w:rPr>
      <w:fldChar w:fldCharType="begin"/>
    </w:r>
    <w:r w:rsidR="00260FA5" w:rsidRPr="00587FE0">
      <w:rPr>
        <w:rFonts w:ascii="Times New Roman" w:hAnsi="Times New Roman" w:cs="Times New Roman"/>
        <w:sz w:val="28"/>
        <w:szCs w:val="28"/>
      </w:rPr>
      <w:instrText>PAGE   \* MERGEFORMAT</w:instrText>
    </w:r>
    <w:r w:rsidRPr="00587FE0">
      <w:rPr>
        <w:rFonts w:ascii="Times New Roman" w:hAnsi="Times New Roman" w:cs="Times New Roman"/>
        <w:sz w:val="28"/>
        <w:szCs w:val="28"/>
      </w:rPr>
      <w:fldChar w:fldCharType="separate"/>
    </w:r>
    <w:r w:rsidR="0051153F">
      <w:rPr>
        <w:rFonts w:ascii="Times New Roman" w:hAnsi="Times New Roman" w:cs="Times New Roman"/>
        <w:noProof/>
        <w:sz w:val="28"/>
        <w:szCs w:val="28"/>
      </w:rPr>
      <w:t>2</w:t>
    </w:r>
    <w:r w:rsidRPr="00587FE0">
      <w:rPr>
        <w:rFonts w:ascii="Times New Roman" w:hAnsi="Times New Roman" w:cs="Times New Roman"/>
        <w:sz w:val="28"/>
        <w:szCs w:val="28"/>
      </w:rPr>
      <w:fldChar w:fldCharType="end"/>
    </w:r>
  </w:p>
  <w:p w:rsidR="00260FA5" w:rsidRDefault="00260F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728"/>
    <w:rsid w:val="000452F0"/>
    <w:rsid w:val="0011612B"/>
    <w:rsid w:val="001E26FF"/>
    <w:rsid w:val="002362F6"/>
    <w:rsid w:val="00260FA5"/>
    <w:rsid w:val="00267803"/>
    <w:rsid w:val="002946B4"/>
    <w:rsid w:val="004611ED"/>
    <w:rsid w:val="0051153F"/>
    <w:rsid w:val="00566728"/>
    <w:rsid w:val="00586D59"/>
    <w:rsid w:val="00587FE0"/>
    <w:rsid w:val="00655DFD"/>
    <w:rsid w:val="0066567F"/>
    <w:rsid w:val="00672FA0"/>
    <w:rsid w:val="00766402"/>
    <w:rsid w:val="007A6025"/>
    <w:rsid w:val="008A741D"/>
    <w:rsid w:val="009111E3"/>
    <w:rsid w:val="00984C79"/>
    <w:rsid w:val="009A21DB"/>
    <w:rsid w:val="009A3886"/>
    <w:rsid w:val="009F3651"/>
    <w:rsid w:val="00A200FA"/>
    <w:rsid w:val="00A419EB"/>
    <w:rsid w:val="00A455D7"/>
    <w:rsid w:val="00C45DCA"/>
    <w:rsid w:val="00F554FA"/>
    <w:rsid w:val="00FB6B62"/>
    <w:rsid w:val="00FC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7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6672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8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87FE0"/>
  </w:style>
  <w:style w:type="paragraph" w:styleId="a7">
    <w:name w:val="footer"/>
    <w:basedOn w:val="a"/>
    <w:link w:val="a8"/>
    <w:uiPriority w:val="99"/>
    <w:rsid w:val="0058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87FE0"/>
  </w:style>
  <w:style w:type="paragraph" w:styleId="a9">
    <w:name w:val="Balloon Text"/>
    <w:basedOn w:val="a"/>
    <w:link w:val="aa"/>
    <w:uiPriority w:val="99"/>
    <w:semiHidden/>
    <w:rsid w:val="00FC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C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939259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248</Words>
  <Characters>1414</Characters>
  <Application>Microsoft Office Word</Application>
  <DocSecurity>0</DocSecurity>
  <Lines>11</Lines>
  <Paragraphs>3</Paragraphs>
  <ScaleCrop>false</ScaleCrop>
  <Company>.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Шешина Г.В.</dc:creator>
  <cp:keywords/>
  <dc:description/>
  <cp:lastModifiedBy>y.pikhterev</cp:lastModifiedBy>
  <cp:revision>13</cp:revision>
  <cp:lastPrinted>2015-04-14T07:50:00Z</cp:lastPrinted>
  <dcterms:created xsi:type="dcterms:W3CDTF">2015-02-13T08:45:00Z</dcterms:created>
  <dcterms:modified xsi:type="dcterms:W3CDTF">2015-04-27T13:05:00Z</dcterms:modified>
</cp:coreProperties>
</file>